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102E" w14:textId="62E6B347" w:rsidR="00184D36" w:rsidRPr="00B7760F" w:rsidRDefault="00184D36" w:rsidP="00184D36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B7760F">
        <w:rPr>
          <w:rFonts w:ascii="Times New Roman" w:hAnsi="Times New Roman" w:cs="Times New Roman"/>
          <w:szCs w:val="28"/>
        </w:rPr>
        <w:t xml:space="preserve">Приложение № </w:t>
      </w:r>
      <w:r w:rsidR="00C41255">
        <w:rPr>
          <w:rFonts w:ascii="Times New Roman" w:hAnsi="Times New Roman" w:cs="Times New Roman"/>
          <w:szCs w:val="28"/>
        </w:rPr>
        <w:t>3</w:t>
      </w:r>
      <w:r w:rsidR="0080507C" w:rsidRPr="00B7760F">
        <w:rPr>
          <w:rFonts w:ascii="Times New Roman" w:hAnsi="Times New Roman" w:cs="Times New Roman"/>
          <w:szCs w:val="28"/>
        </w:rPr>
        <w:t>з</w:t>
      </w:r>
    </w:p>
    <w:p w14:paraId="452B85EF" w14:textId="30AF168F" w:rsidR="00184D36" w:rsidRPr="005A3259" w:rsidRDefault="00184D36" w:rsidP="00184D36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</w:t>
      </w:r>
      <w:r w:rsidR="009E0631">
        <w:rPr>
          <w:rFonts w:ascii="Times New Roman" w:hAnsi="Times New Roman" w:cs="Times New Roman"/>
          <w:szCs w:val="28"/>
        </w:rPr>
        <w:t>ирования бюджетных проектировок</w:t>
      </w:r>
      <w:r w:rsidRPr="009C239A">
        <w:rPr>
          <w:rFonts w:ascii="Times New Roman" w:hAnsi="Times New Roman" w:cs="Times New Roman"/>
          <w:szCs w:val="28"/>
        </w:rPr>
        <w:t xml:space="preserve"> 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210628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31BDF7C5" w14:textId="77777777" w:rsidR="00184D36" w:rsidRPr="005A3259" w:rsidRDefault="00184D36" w:rsidP="00184D36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5FD70127" w14:textId="77777777" w:rsidR="00184D36" w:rsidRDefault="00184D36" w:rsidP="00184D36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56542509" w14:textId="77777777" w:rsidR="00184D36" w:rsidRDefault="00184D36" w:rsidP="00184D36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51DAB60" w14:textId="77777777" w:rsidR="00184D36" w:rsidRDefault="00184D36" w:rsidP="00184D3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0E446B4D" w14:textId="77777777" w:rsidR="00184D36" w:rsidRPr="00151B3A" w:rsidRDefault="00184D36" w:rsidP="00184D3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31F92155" w14:textId="587C0EDB" w:rsidR="004526F2" w:rsidRPr="00E80684" w:rsidRDefault="00B63676" w:rsidP="006E77D1">
      <w:pPr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E80684">
        <w:rPr>
          <w:b/>
          <w:bCs/>
          <w:sz w:val="28"/>
          <w:szCs w:val="28"/>
        </w:rPr>
        <w:t>«</w:t>
      </w:r>
      <w:r w:rsidR="00E80684" w:rsidRPr="00E80684">
        <w:rPr>
          <w:rFonts w:cs="Times New Roman"/>
          <w:b/>
          <w:bCs/>
          <w:sz w:val="28"/>
          <w:szCs w:val="28"/>
        </w:rPr>
        <w:t>Мероприятие, финансирование которого запланировано Федеральным законом от 27.11.2023 № 540-ФЗ «О федеральном бюджете на 2024 год и на плановый период 2025 и 2026 годов</w:t>
      </w:r>
      <w:r w:rsidRPr="00E80684">
        <w:rPr>
          <w:rFonts w:cs="Times New Roman"/>
          <w:b/>
          <w:bCs/>
          <w:color w:val="000000"/>
          <w:sz w:val="28"/>
          <w:szCs w:val="28"/>
        </w:rPr>
        <w:t>»</w:t>
      </w:r>
    </w:p>
    <w:p w14:paraId="3059DDEA" w14:textId="3D808675" w:rsidR="00F75002" w:rsidRPr="00E80684" w:rsidRDefault="00F75002">
      <w:pPr>
        <w:rPr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9C6A72D" w14:textId="58037CE5" w:rsidR="007927FE" w:rsidRDefault="006E77D1" w:rsidP="00D711D4">
      <w:pPr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мероприятия </w:t>
      </w:r>
      <w:r w:rsidR="00D711D4">
        <w:rPr>
          <w:sz w:val="28"/>
          <w:szCs w:val="28"/>
        </w:rPr>
        <w:t>_________________________</w:t>
      </w:r>
      <w:r w:rsidR="00037BDE">
        <w:rPr>
          <w:sz w:val="28"/>
          <w:szCs w:val="28"/>
        </w:rPr>
        <w:t>_________</w:t>
      </w:r>
      <w:r w:rsidR="009D39A0">
        <w:rPr>
          <w:sz w:val="28"/>
          <w:szCs w:val="28"/>
        </w:rPr>
        <w:t xml:space="preserve">, </w:t>
      </w:r>
    </w:p>
    <w:p w14:paraId="1BF4A65B" w14:textId="2459B5B8" w:rsidR="007927FE" w:rsidRDefault="007927FE" w:rsidP="007927FE">
      <w:pPr>
        <w:rPr>
          <w:sz w:val="20"/>
          <w:szCs w:val="20"/>
        </w:rPr>
      </w:pPr>
      <w:bookmarkStart w:id="2" w:name="_Hlk194942542"/>
      <w:r>
        <w:rPr>
          <w:sz w:val="20"/>
          <w:szCs w:val="20"/>
        </w:rPr>
        <w:t xml:space="preserve">                               </w:t>
      </w:r>
      <w:r w:rsidR="006E77D1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</w:t>
      </w:r>
      <w:r w:rsidR="006E77D1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</w:t>
      </w:r>
      <w:bookmarkStart w:id="3" w:name="_Hlk194940940"/>
      <w:r>
        <w:rPr>
          <w:sz w:val="20"/>
          <w:szCs w:val="20"/>
        </w:rPr>
        <w:t xml:space="preserve">(наименование </w:t>
      </w:r>
      <w:r w:rsidR="006E77D1">
        <w:rPr>
          <w:sz w:val="20"/>
          <w:szCs w:val="20"/>
        </w:rPr>
        <w:t>мероприятия</w:t>
      </w:r>
      <w:r>
        <w:rPr>
          <w:sz w:val="20"/>
          <w:szCs w:val="20"/>
        </w:rPr>
        <w:t xml:space="preserve">) </w:t>
      </w:r>
      <w:bookmarkEnd w:id="3"/>
    </w:p>
    <w:bookmarkEnd w:id="2"/>
    <w:p w14:paraId="1789ADE4" w14:textId="65EDE8F1" w:rsidR="00E80684" w:rsidRPr="00E80684" w:rsidRDefault="007927FE" w:rsidP="00E80684">
      <w:pPr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</w:t>
      </w:r>
      <w:r w:rsidR="006E77D1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037BDE">
        <w:rPr>
          <w:sz w:val="28"/>
          <w:szCs w:val="28"/>
        </w:rPr>
        <w:t>в рамках 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благополучие»,</w:t>
      </w:r>
      <w:r w:rsidR="00037BDE" w:rsidRPr="00037BDE">
        <w:rPr>
          <w:sz w:val="28"/>
          <w:szCs w:val="28"/>
        </w:rPr>
        <w:t xml:space="preserve"> </w:t>
      </w:r>
      <w:r w:rsidR="00E80684">
        <w:rPr>
          <w:sz w:val="28"/>
          <w:szCs w:val="28"/>
        </w:rPr>
        <w:t xml:space="preserve">ранее </w:t>
      </w:r>
      <w:r w:rsidR="006E77D1">
        <w:rPr>
          <w:sz w:val="28"/>
          <w:szCs w:val="28"/>
        </w:rPr>
        <w:t xml:space="preserve">предусмотрено финансирование за счет </w:t>
      </w:r>
      <w:r w:rsidR="00E80684">
        <w:rPr>
          <w:sz w:val="28"/>
          <w:szCs w:val="28"/>
        </w:rPr>
        <w:t xml:space="preserve">средств субвенций </w:t>
      </w:r>
      <w:r w:rsidR="00E80684" w:rsidRPr="00E80684">
        <w:rPr>
          <w:sz w:val="28"/>
          <w:szCs w:val="28"/>
        </w:rPr>
        <w:t>на осуществление отдельных полномочий в области</w:t>
      </w:r>
      <w:r w:rsidR="00E80684" w:rsidRPr="00E44861">
        <w:rPr>
          <w:sz w:val="28"/>
          <w:szCs w:val="28"/>
        </w:rPr>
        <w:t xml:space="preserve"> </w:t>
      </w:r>
      <w:r w:rsidR="00E80684" w:rsidRPr="00E80684">
        <w:rPr>
          <w:sz w:val="28"/>
          <w:szCs w:val="28"/>
        </w:rPr>
        <w:t>водных отношений</w:t>
      </w:r>
      <w:r w:rsidR="00E80684" w:rsidRPr="00E44861">
        <w:rPr>
          <w:sz w:val="28"/>
          <w:szCs w:val="28"/>
        </w:rPr>
        <w:t xml:space="preserve"> </w:t>
      </w:r>
      <w:r w:rsidR="006333B9">
        <w:rPr>
          <w:sz w:val="28"/>
          <w:szCs w:val="28"/>
        </w:rPr>
        <w:t>руб</w:t>
      </w:r>
      <w:r w:rsidR="00E80684">
        <w:rPr>
          <w:sz w:val="28"/>
          <w:szCs w:val="28"/>
        </w:rPr>
        <w:t xml:space="preserve">лей в соответствии </w:t>
      </w:r>
      <w:r w:rsidR="00E44861">
        <w:rPr>
          <w:sz w:val="28"/>
          <w:szCs w:val="28"/>
        </w:rPr>
        <w:br/>
      </w:r>
      <w:r w:rsidR="00E80684">
        <w:rPr>
          <w:sz w:val="28"/>
          <w:szCs w:val="28"/>
        </w:rPr>
        <w:t xml:space="preserve">с </w:t>
      </w:r>
      <w:r w:rsidR="00E44861">
        <w:rPr>
          <w:sz w:val="28"/>
          <w:szCs w:val="28"/>
        </w:rPr>
        <w:t xml:space="preserve">приложением 31 (таблица 96) к </w:t>
      </w:r>
      <w:r w:rsidR="00E80684" w:rsidRPr="00E80684">
        <w:rPr>
          <w:sz w:val="28"/>
          <w:szCs w:val="28"/>
        </w:rPr>
        <w:t>Федеральн</w:t>
      </w:r>
      <w:r w:rsidR="00E44861">
        <w:rPr>
          <w:sz w:val="28"/>
          <w:szCs w:val="28"/>
        </w:rPr>
        <w:t>ому</w:t>
      </w:r>
      <w:r w:rsidR="00E80684" w:rsidRPr="00E80684">
        <w:rPr>
          <w:sz w:val="28"/>
          <w:szCs w:val="28"/>
        </w:rPr>
        <w:t xml:space="preserve"> закон</w:t>
      </w:r>
      <w:r w:rsidR="00E44861">
        <w:rPr>
          <w:sz w:val="28"/>
          <w:szCs w:val="28"/>
        </w:rPr>
        <w:t>у</w:t>
      </w:r>
      <w:r w:rsidR="00E80684" w:rsidRPr="00E80684">
        <w:rPr>
          <w:sz w:val="28"/>
          <w:szCs w:val="28"/>
        </w:rPr>
        <w:t xml:space="preserve"> от 27.11.2023 </w:t>
      </w:r>
      <w:r w:rsidR="00E44861">
        <w:rPr>
          <w:sz w:val="28"/>
          <w:szCs w:val="28"/>
        </w:rPr>
        <w:br/>
        <w:t>№</w:t>
      </w:r>
      <w:r w:rsidR="00E80684" w:rsidRPr="00E80684">
        <w:rPr>
          <w:sz w:val="28"/>
          <w:szCs w:val="28"/>
        </w:rPr>
        <w:t xml:space="preserve"> 540-ФЗ </w:t>
      </w:r>
      <w:r w:rsidR="00E44861">
        <w:rPr>
          <w:sz w:val="28"/>
          <w:szCs w:val="28"/>
        </w:rPr>
        <w:t>«</w:t>
      </w:r>
      <w:r w:rsidR="00E80684" w:rsidRPr="00E80684">
        <w:rPr>
          <w:sz w:val="28"/>
          <w:szCs w:val="28"/>
        </w:rPr>
        <w:t xml:space="preserve">О федеральном бюджете на 2024 год и на плановый период 2025 </w:t>
      </w:r>
      <w:r w:rsidR="00E44861">
        <w:rPr>
          <w:sz w:val="28"/>
          <w:szCs w:val="28"/>
        </w:rPr>
        <w:br/>
      </w:r>
      <w:r w:rsidR="00E80684" w:rsidRPr="00E80684">
        <w:rPr>
          <w:sz w:val="28"/>
          <w:szCs w:val="28"/>
        </w:rPr>
        <w:t>и 2026 годов</w:t>
      </w:r>
      <w:r w:rsidR="00E44861">
        <w:rPr>
          <w:sz w:val="28"/>
          <w:szCs w:val="28"/>
        </w:rPr>
        <w:t>».</w:t>
      </w:r>
    </w:p>
    <w:p w14:paraId="4636709F" w14:textId="0AD88FFA" w:rsidR="005D3AAC" w:rsidRDefault="005D3AAC" w:rsidP="006333B9">
      <w:pPr>
        <w:rPr>
          <w:sz w:val="28"/>
          <w:szCs w:val="28"/>
        </w:rPr>
      </w:pPr>
    </w:p>
    <w:p w14:paraId="1D3BF7E8" w14:textId="77777777" w:rsidR="00E44861" w:rsidRDefault="00E44861" w:rsidP="006333B9">
      <w:pPr>
        <w:rPr>
          <w:sz w:val="28"/>
          <w:szCs w:val="28"/>
        </w:rPr>
      </w:pPr>
    </w:p>
    <w:p w14:paraId="095F8FB4" w14:textId="77777777" w:rsidR="00E44861" w:rsidRDefault="00E44861" w:rsidP="006333B9">
      <w:pPr>
        <w:rPr>
          <w:sz w:val="28"/>
          <w:szCs w:val="28"/>
        </w:rPr>
      </w:pPr>
    </w:p>
    <w:p w14:paraId="6E7A199F" w14:textId="77777777" w:rsidR="00E44861" w:rsidRPr="00E44861" w:rsidRDefault="00E44861" w:rsidP="00E44861">
      <w:pPr>
        <w:rPr>
          <w:sz w:val="20"/>
          <w:szCs w:val="20"/>
        </w:rPr>
      </w:pPr>
    </w:p>
    <w:p w14:paraId="5D35D568" w14:textId="10CCCF11" w:rsidR="00E44861" w:rsidRPr="00E44861" w:rsidRDefault="00E44861" w:rsidP="00E44861">
      <w:pPr>
        <w:rPr>
          <w:sz w:val="20"/>
          <w:szCs w:val="20"/>
        </w:rPr>
      </w:pPr>
      <w:r w:rsidRPr="00E44861">
        <w:rPr>
          <w:sz w:val="20"/>
          <w:szCs w:val="20"/>
        </w:rPr>
        <w:t>______________________</w:t>
      </w:r>
      <w:r>
        <w:rPr>
          <w:sz w:val="20"/>
          <w:szCs w:val="20"/>
        </w:rPr>
        <w:t>____</w:t>
      </w:r>
      <w:r w:rsidRPr="00E44861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                 </w:t>
      </w:r>
      <w:r w:rsidRPr="00E44861">
        <w:rPr>
          <w:sz w:val="20"/>
          <w:szCs w:val="20"/>
        </w:rPr>
        <w:t xml:space="preserve">   ________________               ______________</w:t>
      </w:r>
    </w:p>
    <w:p w14:paraId="02782F9A" w14:textId="77777777" w:rsidR="009E0631" w:rsidRPr="00490435" w:rsidRDefault="009E0631" w:rsidP="009E0631">
      <w:pPr>
        <w:rPr>
          <w:sz w:val="20"/>
          <w:szCs w:val="20"/>
        </w:rPr>
      </w:pPr>
      <w:r w:rsidRPr="00490435">
        <w:rPr>
          <w:sz w:val="20"/>
          <w:szCs w:val="20"/>
        </w:rPr>
        <w:t xml:space="preserve">(должность (уполномоченный органа </w:t>
      </w:r>
    </w:p>
    <w:p w14:paraId="57C6E43C" w14:textId="3D01900F" w:rsidR="009E0631" w:rsidRPr="00490435" w:rsidRDefault="009E0631" w:rsidP="009E0631">
      <w:pPr>
        <w:rPr>
          <w:sz w:val="20"/>
          <w:szCs w:val="20"/>
        </w:rPr>
      </w:pPr>
      <w:r w:rsidRPr="00490435">
        <w:rPr>
          <w:sz w:val="20"/>
          <w:szCs w:val="20"/>
        </w:rPr>
        <w:t xml:space="preserve">исполнительной власти в области                                            </w:t>
      </w:r>
      <w:proofErr w:type="gramStart"/>
      <w:r w:rsidRPr="00490435">
        <w:rPr>
          <w:sz w:val="20"/>
          <w:szCs w:val="20"/>
        </w:rPr>
        <w:t xml:space="preserve">   (подпись)   </w:t>
      </w:r>
      <w:proofErr w:type="gramEnd"/>
      <w:r w:rsidRPr="00490435">
        <w:rPr>
          <w:sz w:val="20"/>
          <w:szCs w:val="20"/>
        </w:rPr>
        <w:t xml:space="preserve">                                        </w:t>
      </w:r>
      <w:proofErr w:type="gramStart"/>
      <w:r w:rsidRPr="00490435">
        <w:rPr>
          <w:sz w:val="20"/>
          <w:szCs w:val="20"/>
        </w:rPr>
        <w:t xml:space="preserve">   (</w:t>
      </w:r>
      <w:proofErr w:type="gramEnd"/>
      <w:r w:rsidRPr="00490435">
        <w:rPr>
          <w:sz w:val="20"/>
          <w:szCs w:val="20"/>
        </w:rPr>
        <w:t>Ф</w:t>
      </w:r>
      <w:r w:rsidR="002E5C76" w:rsidRPr="00490435">
        <w:rPr>
          <w:sz w:val="20"/>
          <w:szCs w:val="20"/>
        </w:rPr>
        <w:t>. </w:t>
      </w:r>
      <w:r w:rsidRPr="00490435">
        <w:rPr>
          <w:sz w:val="20"/>
          <w:szCs w:val="20"/>
        </w:rPr>
        <w:t>И</w:t>
      </w:r>
      <w:r w:rsidR="002E5C76" w:rsidRPr="00490435">
        <w:rPr>
          <w:sz w:val="20"/>
          <w:szCs w:val="20"/>
        </w:rPr>
        <w:t>. </w:t>
      </w:r>
      <w:r w:rsidRPr="00490435">
        <w:rPr>
          <w:sz w:val="20"/>
          <w:szCs w:val="20"/>
        </w:rPr>
        <w:t>О)</w:t>
      </w:r>
    </w:p>
    <w:p w14:paraId="575EAED0" w14:textId="042EC1F9" w:rsidR="00E44861" w:rsidRPr="00490435" w:rsidRDefault="009E0631" w:rsidP="009E0631">
      <w:pPr>
        <w:rPr>
          <w:sz w:val="20"/>
          <w:szCs w:val="20"/>
        </w:rPr>
      </w:pPr>
      <w:r w:rsidRPr="00490435">
        <w:rPr>
          <w:sz w:val="20"/>
          <w:szCs w:val="20"/>
        </w:rPr>
        <w:t>водных отношений)</w:t>
      </w:r>
    </w:p>
    <w:p w14:paraId="05AFD835" w14:textId="77777777" w:rsidR="00E44861" w:rsidRPr="00490435" w:rsidRDefault="00E44861" w:rsidP="006333B9">
      <w:pPr>
        <w:rPr>
          <w:sz w:val="28"/>
          <w:szCs w:val="28"/>
        </w:rPr>
      </w:pP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sectPr w:rsidR="000B1AA3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1164229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406839">
    <w:abstractNumId w:val="4"/>
  </w:num>
  <w:num w:numId="3" w16cid:durableId="978191129">
    <w:abstractNumId w:val="0"/>
  </w:num>
  <w:num w:numId="4" w16cid:durableId="2074573484">
    <w:abstractNumId w:val="2"/>
  </w:num>
  <w:num w:numId="5" w16cid:durableId="10950548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560287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77830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1541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41508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5022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9489695">
    <w:abstractNumId w:val="6"/>
  </w:num>
  <w:num w:numId="12" w16cid:durableId="1787843616">
    <w:abstractNumId w:val="3"/>
  </w:num>
  <w:num w:numId="13" w16cid:durableId="109935518">
    <w:abstractNumId w:val="1"/>
  </w:num>
  <w:num w:numId="14" w16cid:durableId="2076929016">
    <w:abstractNumId w:val="5"/>
  </w:num>
  <w:num w:numId="15" w16cid:durableId="6801611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37BDE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106147"/>
    <w:rsid w:val="00116A4C"/>
    <w:rsid w:val="00134ACC"/>
    <w:rsid w:val="001427B8"/>
    <w:rsid w:val="00150CE6"/>
    <w:rsid w:val="001570B3"/>
    <w:rsid w:val="00167CE5"/>
    <w:rsid w:val="00175448"/>
    <w:rsid w:val="00180787"/>
    <w:rsid w:val="0018387A"/>
    <w:rsid w:val="00184473"/>
    <w:rsid w:val="00184D36"/>
    <w:rsid w:val="001A7A7B"/>
    <w:rsid w:val="001B029D"/>
    <w:rsid w:val="001C2A27"/>
    <w:rsid w:val="001C5133"/>
    <w:rsid w:val="001D4823"/>
    <w:rsid w:val="001D6013"/>
    <w:rsid w:val="001E1043"/>
    <w:rsid w:val="001F2A06"/>
    <w:rsid w:val="00207191"/>
    <w:rsid w:val="00210628"/>
    <w:rsid w:val="002206E7"/>
    <w:rsid w:val="00223D8A"/>
    <w:rsid w:val="00225C5A"/>
    <w:rsid w:val="00233072"/>
    <w:rsid w:val="002506C3"/>
    <w:rsid w:val="00287296"/>
    <w:rsid w:val="002A2778"/>
    <w:rsid w:val="002C775A"/>
    <w:rsid w:val="002D2738"/>
    <w:rsid w:val="002D6767"/>
    <w:rsid w:val="002E5C76"/>
    <w:rsid w:val="002E6BA9"/>
    <w:rsid w:val="00301A0E"/>
    <w:rsid w:val="00301C43"/>
    <w:rsid w:val="00306161"/>
    <w:rsid w:val="003204A9"/>
    <w:rsid w:val="003538C1"/>
    <w:rsid w:val="003678D6"/>
    <w:rsid w:val="00373B23"/>
    <w:rsid w:val="00376105"/>
    <w:rsid w:val="003A6099"/>
    <w:rsid w:val="003B24BD"/>
    <w:rsid w:val="003B2E77"/>
    <w:rsid w:val="003B6F5A"/>
    <w:rsid w:val="003B7E57"/>
    <w:rsid w:val="003C29DF"/>
    <w:rsid w:val="003D7D7E"/>
    <w:rsid w:val="003E795F"/>
    <w:rsid w:val="003F4CF9"/>
    <w:rsid w:val="0040026C"/>
    <w:rsid w:val="0040065E"/>
    <w:rsid w:val="00401549"/>
    <w:rsid w:val="004061A7"/>
    <w:rsid w:val="00410D49"/>
    <w:rsid w:val="0041478A"/>
    <w:rsid w:val="00414A0A"/>
    <w:rsid w:val="004200BF"/>
    <w:rsid w:val="00423957"/>
    <w:rsid w:val="004449CA"/>
    <w:rsid w:val="004461F0"/>
    <w:rsid w:val="004526F2"/>
    <w:rsid w:val="00471314"/>
    <w:rsid w:val="00480DC9"/>
    <w:rsid w:val="00483488"/>
    <w:rsid w:val="00490435"/>
    <w:rsid w:val="004A7DE8"/>
    <w:rsid w:val="004B23FE"/>
    <w:rsid w:val="004B46AE"/>
    <w:rsid w:val="004C29C1"/>
    <w:rsid w:val="004C5CB8"/>
    <w:rsid w:val="004D6978"/>
    <w:rsid w:val="004E2A5C"/>
    <w:rsid w:val="004E5D65"/>
    <w:rsid w:val="004F2E1A"/>
    <w:rsid w:val="0050430D"/>
    <w:rsid w:val="00504630"/>
    <w:rsid w:val="0052452B"/>
    <w:rsid w:val="00533F81"/>
    <w:rsid w:val="005468EA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C686B"/>
    <w:rsid w:val="005D3AAC"/>
    <w:rsid w:val="005D6C10"/>
    <w:rsid w:val="005F6A7B"/>
    <w:rsid w:val="005F6CBB"/>
    <w:rsid w:val="00601A48"/>
    <w:rsid w:val="00607B3D"/>
    <w:rsid w:val="00633209"/>
    <w:rsid w:val="006333B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E77D1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927FE"/>
    <w:rsid w:val="007B2710"/>
    <w:rsid w:val="007B30D7"/>
    <w:rsid w:val="007D56EC"/>
    <w:rsid w:val="007D587F"/>
    <w:rsid w:val="007D63F5"/>
    <w:rsid w:val="0080507C"/>
    <w:rsid w:val="00821997"/>
    <w:rsid w:val="008374EB"/>
    <w:rsid w:val="008407AC"/>
    <w:rsid w:val="00845876"/>
    <w:rsid w:val="00847F5F"/>
    <w:rsid w:val="0085003F"/>
    <w:rsid w:val="008548CB"/>
    <w:rsid w:val="00867C72"/>
    <w:rsid w:val="008822E7"/>
    <w:rsid w:val="00885BE0"/>
    <w:rsid w:val="008876CE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239A"/>
    <w:rsid w:val="009D39A0"/>
    <w:rsid w:val="009D3DC7"/>
    <w:rsid w:val="009E0631"/>
    <w:rsid w:val="009E4436"/>
    <w:rsid w:val="00A102E0"/>
    <w:rsid w:val="00A23876"/>
    <w:rsid w:val="00A36212"/>
    <w:rsid w:val="00A411D8"/>
    <w:rsid w:val="00A44ED4"/>
    <w:rsid w:val="00A55221"/>
    <w:rsid w:val="00A56910"/>
    <w:rsid w:val="00A6393C"/>
    <w:rsid w:val="00A72E12"/>
    <w:rsid w:val="00A759FF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7760F"/>
    <w:rsid w:val="00B85C5B"/>
    <w:rsid w:val="00BA5C35"/>
    <w:rsid w:val="00BC4105"/>
    <w:rsid w:val="00BE6223"/>
    <w:rsid w:val="00C05993"/>
    <w:rsid w:val="00C15724"/>
    <w:rsid w:val="00C23828"/>
    <w:rsid w:val="00C41237"/>
    <w:rsid w:val="00C41255"/>
    <w:rsid w:val="00C44288"/>
    <w:rsid w:val="00C55AAD"/>
    <w:rsid w:val="00C60592"/>
    <w:rsid w:val="00C65E35"/>
    <w:rsid w:val="00CA5D6B"/>
    <w:rsid w:val="00CB0991"/>
    <w:rsid w:val="00CB1A14"/>
    <w:rsid w:val="00CB2694"/>
    <w:rsid w:val="00CD0377"/>
    <w:rsid w:val="00CE2778"/>
    <w:rsid w:val="00CE66DD"/>
    <w:rsid w:val="00CF2477"/>
    <w:rsid w:val="00CF6431"/>
    <w:rsid w:val="00D12D95"/>
    <w:rsid w:val="00D22D69"/>
    <w:rsid w:val="00D24CF6"/>
    <w:rsid w:val="00D44D72"/>
    <w:rsid w:val="00D711D4"/>
    <w:rsid w:val="00D74728"/>
    <w:rsid w:val="00D827AF"/>
    <w:rsid w:val="00D91766"/>
    <w:rsid w:val="00DB1039"/>
    <w:rsid w:val="00DD2D31"/>
    <w:rsid w:val="00DD3144"/>
    <w:rsid w:val="00DE08CF"/>
    <w:rsid w:val="00DF0427"/>
    <w:rsid w:val="00E14BDC"/>
    <w:rsid w:val="00E168CE"/>
    <w:rsid w:val="00E31F5D"/>
    <w:rsid w:val="00E44861"/>
    <w:rsid w:val="00E52148"/>
    <w:rsid w:val="00E5362A"/>
    <w:rsid w:val="00E60F00"/>
    <w:rsid w:val="00E80684"/>
    <w:rsid w:val="00E87687"/>
    <w:rsid w:val="00E9664B"/>
    <w:rsid w:val="00E97774"/>
    <w:rsid w:val="00EA5267"/>
    <w:rsid w:val="00EC2EBE"/>
    <w:rsid w:val="00ED004A"/>
    <w:rsid w:val="00EE2FF2"/>
    <w:rsid w:val="00F0123F"/>
    <w:rsid w:val="00F11068"/>
    <w:rsid w:val="00F27F44"/>
    <w:rsid w:val="00F35002"/>
    <w:rsid w:val="00F46E7D"/>
    <w:rsid w:val="00F569AB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01F"/>
    <w:rsid w:val="00FD24C8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D3AA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1"/>
    <w:uiPriority w:val="99"/>
    <w:unhideWhenUsed/>
    <w:rsid w:val="00E8068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E80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074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36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12</cp:revision>
  <cp:lastPrinted>2024-08-27T09:01:00Z</cp:lastPrinted>
  <dcterms:created xsi:type="dcterms:W3CDTF">2025-04-14T17:46:00Z</dcterms:created>
  <dcterms:modified xsi:type="dcterms:W3CDTF">2025-05-22T12:11:00Z</dcterms:modified>
</cp:coreProperties>
</file>